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E3" w:rsidRPr="00C52A66" w:rsidRDefault="00076BE3" w:rsidP="00076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076BE3" w:rsidRPr="00C52A66" w:rsidRDefault="00076BE3" w:rsidP="00076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СЕЛЬСОВЕТА</w:t>
      </w:r>
    </w:p>
    <w:p w:rsidR="00076BE3" w:rsidRPr="00C52A66" w:rsidRDefault="00076BE3" w:rsidP="00076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076BE3" w:rsidRPr="00C52A66" w:rsidRDefault="00076BE3" w:rsidP="00076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BE3" w:rsidRDefault="00076BE3" w:rsidP="00076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76BE3" w:rsidRPr="00C52A66" w:rsidRDefault="00076BE3" w:rsidP="0007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BE3" w:rsidRPr="00C52A66" w:rsidRDefault="00076BE3" w:rsidP="0007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BE3" w:rsidRDefault="00076BE3" w:rsidP="0007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20.02.2018</w:t>
      </w:r>
      <w:r w:rsidRPr="00C5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9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№20</w:t>
      </w:r>
    </w:p>
    <w:p w:rsidR="00E27FFD" w:rsidRDefault="00E27FFD" w:rsidP="0007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522" w:rsidRDefault="00397522" w:rsidP="00397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Постановления от 25.11.2013 №149</w:t>
      </w:r>
      <w:proofErr w:type="gramStart"/>
      <w:r w:rsidR="00AD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87D" w:rsidRPr="00AD187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D187D" w:rsidRPr="00AD187D">
        <w:rPr>
          <w:rFonts w:ascii="Times New Roman" w:hAnsi="Times New Roman" w:cs="Times New Roman"/>
          <w:sz w:val="28"/>
          <w:szCs w:val="28"/>
        </w:rPr>
        <w:t xml:space="preserve">б утверждении Положения об оплате  труда </w:t>
      </w:r>
      <w:bookmarkEnd w:id="0"/>
      <w:r w:rsidR="00AD187D" w:rsidRPr="00AD187D">
        <w:rPr>
          <w:rFonts w:ascii="Times New Roman" w:hAnsi="Times New Roman" w:cs="Times New Roman"/>
          <w:sz w:val="28"/>
          <w:szCs w:val="28"/>
        </w:rPr>
        <w:t>рабочих по обеспечению деятельности администрации Березовского сельсовета Ордынского района  Новосибирской области</w:t>
      </w:r>
      <w:r w:rsidR="00AD187D">
        <w:rPr>
          <w:szCs w:val="28"/>
        </w:rPr>
        <w:t>.</w:t>
      </w:r>
    </w:p>
    <w:p w:rsidR="00AD187D" w:rsidRDefault="00AD187D" w:rsidP="00AD18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87D" w:rsidRDefault="00AD187D" w:rsidP="00AD1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упорядочения оплаты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по</w:t>
      </w:r>
      <w:r w:rsidRPr="00AD187D">
        <w:rPr>
          <w:rFonts w:ascii="Times New Roman" w:hAnsi="Times New Roman" w:cs="Times New Roman"/>
          <w:sz w:val="28"/>
          <w:szCs w:val="28"/>
        </w:rPr>
        <w:t xml:space="preserve"> </w:t>
      </w:r>
      <w:r w:rsidRPr="00AD187D">
        <w:rPr>
          <w:rFonts w:ascii="Times New Roman" w:hAnsi="Times New Roman" w:cs="Times New Roman"/>
          <w:sz w:val="28"/>
          <w:szCs w:val="28"/>
        </w:rPr>
        <w:t xml:space="preserve">обеспечению </w:t>
      </w:r>
      <w:proofErr w:type="gramStart"/>
      <w:r w:rsidRPr="00AD187D">
        <w:rPr>
          <w:rFonts w:ascii="Times New Roman" w:hAnsi="Times New Roman" w:cs="Times New Roman"/>
          <w:sz w:val="28"/>
          <w:szCs w:val="28"/>
        </w:rPr>
        <w:t>деятельности администрации Березовского сельсовета Ордынского района  Новосибирской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D187D" w:rsidRDefault="00AD187D" w:rsidP="00AD187D">
      <w:pPr>
        <w:spacing w:after="0" w:line="240" w:lineRule="auto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Отменить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25.11.2013 №149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87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D187D">
        <w:rPr>
          <w:rFonts w:ascii="Times New Roman" w:hAnsi="Times New Roman" w:cs="Times New Roman"/>
          <w:sz w:val="28"/>
          <w:szCs w:val="28"/>
        </w:rPr>
        <w:t>б утверждении Положения об оплате  труда рабочих по обеспечению деятельности администрации Березовского сельсовета Ордынского района  Новосибирской области</w:t>
      </w:r>
      <w:r>
        <w:rPr>
          <w:szCs w:val="28"/>
        </w:rPr>
        <w:t>.</w:t>
      </w:r>
    </w:p>
    <w:p w:rsidR="00AD187D" w:rsidRPr="00AD187D" w:rsidRDefault="00AD187D" w:rsidP="00AD18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FF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E27FFD">
        <w:rPr>
          <w:rFonts w:ascii="Times New Roman" w:hAnsi="Times New Roman" w:cs="Times New Roman"/>
          <w:sz w:val="28"/>
          <w:szCs w:val="28"/>
        </w:rPr>
        <w:t xml:space="preserve">  О</w:t>
      </w:r>
      <w:r>
        <w:rPr>
          <w:rFonts w:ascii="Times New Roman" w:hAnsi="Times New Roman" w:cs="Times New Roman"/>
          <w:sz w:val="28"/>
          <w:szCs w:val="28"/>
        </w:rPr>
        <w:t xml:space="preserve">публиковать в периодическом печатном издании администрации Березовского сельсовета Ордынского района Новосибирской области «Вестник». </w:t>
      </w:r>
    </w:p>
    <w:p w:rsidR="00AD187D" w:rsidRDefault="00E27FFD" w:rsidP="00AD18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D187D" w:rsidRPr="00C52A66" w:rsidRDefault="00AD187D" w:rsidP="00AD18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B2D" w:rsidRDefault="00E27FFD"/>
    <w:p w:rsidR="00E27FFD" w:rsidRDefault="00E27FFD"/>
    <w:p w:rsidR="00E27FFD" w:rsidRDefault="00E27FFD"/>
    <w:p w:rsidR="00E27FFD" w:rsidRDefault="00E27FFD"/>
    <w:p w:rsidR="00E27FFD" w:rsidRDefault="00E27FFD"/>
    <w:p w:rsidR="00E27FFD" w:rsidRDefault="00E27FFD"/>
    <w:p w:rsidR="00E27FFD" w:rsidRDefault="00E27FFD"/>
    <w:p w:rsidR="00E27FFD" w:rsidRDefault="00E27FFD"/>
    <w:p w:rsidR="00E27FFD" w:rsidRDefault="00E27FFD"/>
    <w:p w:rsidR="00E27FFD" w:rsidRDefault="00E27FFD" w:rsidP="00E2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FFD">
        <w:rPr>
          <w:rFonts w:ascii="Times New Roman" w:hAnsi="Times New Roman" w:cs="Times New Roman"/>
          <w:sz w:val="28"/>
        </w:rPr>
        <w:t>И.о.</w:t>
      </w:r>
      <w:r>
        <w:rPr>
          <w:rFonts w:ascii="Times New Roman" w:hAnsi="Times New Roman" w:cs="Times New Roman"/>
          <w:sz w:val="28"/>
        </w:rPr>
        <w:t xml:space="preserve"> </w:t>
      </w:r>
      <w:r w:rsidRPr="00E27FFD">
        <w:rPr>
          <w:rFonts w:ascii="Times New Roman" w:hAnsi="Times New Roman" w:cs="Times New Roman"/>
          <w:sz w:val="28"/>
        </w:rPr>
        <w:t>Главы</w:t>
      </w:r>
      <w:r w:rsidRPr="00E27FFD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</w:p>
    <w:p w:rsidR="00E27FFD" w:rsidRPr="00E27FFD" w:rsidRDefault="00E27FFD" w:rsidP="00E27FF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>
        <w:t xml:space="preserve">                               </w:t>
      </w:r>
      <w:r w:rsidRPr="00E27FFD">
        <w:rPr>
          <w:rFonts w:ascii="Times New Roman" w:hAnsi="Times New Roman" w:cs="Times New Roman"/>
          <w:sz w:val="28"/>
        </w:rPr>
        <w:t>Л.А. Шушкова</w:t>
      </w:r>
    </w:p>
    <w:sectPr w:rsidR="00E27FFD" w:rsidRPr="00E2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35"/>
    <w:rsid w:val="00076BE3"/>
    <w:rsid w:val="0023186B"/>
    <w:rsid w:val="00397522"/>
    <w:rsid w:val="006A0635"/>
    <w:rsid w:val="007B54C5"/>
    <w:rsid w:val="00922263"/>
    <w:rsid w:val="00AD187D"/>
    <w:rsid w:val="00E27FFD"/>
    <w:rsid w:val="00F6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cp:lastPrinted>2018-02-28T05:31:00Z</cp:lastPrinted>
  <dcterms:created xsi:type="dcterms:W3CDTF">2018-02-22T02:21:00Z</dcterms:created>
  <dcterms:modified xsi:type="dcterms:W3CDTF">2018-02-28T05:33:00Z</dcterms:modified>
</cp:coreProperties>
</file>